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8B6" w:rsidRDefault="006D08B6" w:rsidP="006D08B6">
      <w:pPr>
        <w:rPr>
          <w:sz w:val="30"/>
          <w:szCs w:val="30"/>
        </w:rPr>
      </w:pPr>
      <w:r w:rsidRPr="006E2FAE">
        <w:rPr>
          <w:sz w:val="30"/>
          <w:szCs w:val="30"/>
        </w:rPr>
        <w:t xml:space="preserve">ΓΥΜΝΑΣΙΟ ΠΑΝΑΓΙΑΣ ΘΕΟΣΚΕΠΑΣΤΗΣ         </w:t>
      </w:r>
      <w:r w:rsidR="00023185">
        <w:rPr>
          <w:sz w:val="30"/>
          <w:szCs w:val="30"/>
        </w:rPr>
        <w:t xml:space="preserve">                         </w:t>
      </w:r>
      <w:r w:rsidR="00072A47">
        <w:rPr>
          <w:sz w:val="30"/>
          <w:szCs w:val="30"/>
        </w:rPr>
        <w:t>ΣΧΟΛΙΚΗ ΧΡΟΝΙΑ 2021-2022</w:t>
      </w:r>
    </w:p>
    <w:p w:rsidR="00023185" w:rsidRDefault="00023185" w:rsidP="006D08B6">
      <w:pPr>
        <w:rPr>
          <w:sz w:val="30"/>
          <w:szCs w:val="30"/>
        </w:rPr>
      </w:pPr>
    </w:p>
    <w:p w:rsidR="00532343" w:rsidRDefault="00023185" w:rsidP="00023185">
      <w:pPr>
        <w:jc w:val="center"/>
        <w:rPr>
          <w:sz w:val="30"/>
          <w:szCs w:val="30"/>
        </w:rPr>
      </w:pPr>
      <w:r>
        <w:rPr>
          <w:sz w:val="30"/>
          <w:szCs w:val="30"/>
        </w:rPr>
        <w:t xml:space="preserve">ΧΑΙΡΕΤΙΣΜΟΣ </w:t>
      </w:r>
      <w:r w:rsidR="00072A47">
        <w:rPr>
          <w:sz w:val="30"/>
          <w:szCs w:val="30"/>
        </w:rPr>
        <w:t xml:space="preserve">ΔΙΕΥΘΥΝΤΡΙΑΣ </w:t>
      </w:r>
      <w:r>
        <w:rPr>
          <w:sz w:val="30"/>
          <w:szCs w:val="30"/>
        </w:rPr>
        <w:t>ΓΙΑ</w:t>
      </w:r>
      <w:r w:rsidR="00072A47">
        <w:rPr>
          <w:sz w:val="30"/>
          <w:szCs w:val="30"/>
        </w:rPr>
        <w:t xml:space="preserve"> ΤΟΝ</w:t>
      </w:r>
      <w:r>
        <w:rPr>
          <w:sz w:val="30"/>
          <w:szCs w:val="30"/>
        </w:rPr>
        <w:t xml:space="preserve"> ΑΓΙΑΣΜΟ</w:t>
      </w:r>
    </w:p>
    <w:p w:rsidR="00023185" w:rsidRPr="006E2FAE" w:rsidRDefault="00023185" w:rsidP="00023185">
      <w:pPr>
        <w:jc w:val="center"/>
        <w:rPr>
          <w:sz w:val="30"/>
          <w:szCs w:val="30"/>
        </w:rPr>
      </w:pPr>
    </w:p>
    <w:p w:rsidR="006D08B6" w:rsidRDefault="008878CE" w:rsidP="006D08B6">
      <w:pPr>
        <w:rPr>
          <w:sz w:val="30"/>
          <w:szCs w:val="30"/>
        </w:rPr>
      </w:pPr>
      <w:proofErr w:type="spellStart"/>
      <w:r>
        <w:rPr>
          <w:sz w:val="30"/>
          <w:szCs w:val="30"/>
        </w:rPr>
        <w:t>Πανιερώτατε</w:t>
      </w:r>
      <w:proofErr w:type="spellEnd"/>
      <w:r>
        <w:rPr>
          <w:sz w:val="30"/>
          <w:szCs w:val="30"/>
        </w:rPr>
        <w:t>, αγαπητοί συνάδελφοι, αγαπητά μου παιδιά,</w:t>
      </w:r>
    </w:p>
    <w:p w:rsidR="008878CE" w:rsidRDefault="008878CE" w:rsidP="006D08B6">
      <w:pPr>
        <w:rPr>
          <w:sz w:val="30"/>
          <w:szCs w:val="30"/>
        </w:rPr>
      </w:pPr>
      <w:r>
        <w:rPr>
          <w:sz w:val="30"/>
          <w:szCs w:val="30"/>
        </w:rPr>
        <w:t>Με τη βοήθεια του Θ</w:t>
      </w:r>
      <w:r w:rsidR="001B6674">
        <w:rPr>
          <w:sz w:val="30"/>
          <w:szCs w:val="30"/>
        </w:rPr>
        <w:t xml:space="preserve">εού και την ευλογία της </w:t>
      </w:r>
      <w:r>
        <w:rPr>
          <w:sz w:val="30"/>
          <w:szCs w:val="30"/>
        </w:rPr>
        <w:t xml:space="preserve">εκκλησίας, εγκαινιάζουμε σήμερα τυπικά και ουσιαστικά, τις εργασίες μιας καινούριας σχολικής χρονιάς.  Θερμές ευχαριστίες απευθύνουμε όλοι μας προς τον </w:t>
      </w:r>
      <w:proofErr w:type="spellStart"/>
      <w:r>
        <w:rPr>
          <w:sz w:val="30"/>
          <w:szCs w:val="30"/>
        </w:rPr>
        <w:t>Πανιερώτατο</w:t>
      </w:r>
      <w:proofErr w:type="spellEnd"/>
      <w:r>
        <w:rPr>
          <w:sz w:val="30"/>
          <w:szCs w:val="30"/>
        </w:rPr>
        <w:t xml:space="preserve"> Μητροπολίτη Πάφου κ Γεώργιο για την τιμή και τη χαρά που πλουσιοπάροχα μας χαρίζει, με την παρουσία του στο σχολείο μας.</w:t>
      </w:r>
    </w:p>
    <w:p w:rsidR="008878CE" w:rsidRDefault="008878CE" w:rsidP="006D08B6">
      <w:pPr>
        <w:rPr>
          <w:sz w:val="30"/>
          <w:szCs w:val="30"/>
        </w:rPr>
      </w:pPr>
    </w:p>
    <w:p w:rsidR="008878CE" w:rsidRDefault="008878CE" w:rsidP="006D08B6">
      <w:pPr>
        <w:rPr>
          <w:sz w:val="30"/>
          <w:szCs w:val="30"/>
        </w:rPr>
      </w:pPr>
      <w:r>
        <w:rPr>
          <w:sz w:val="30"/>
          <w:szCs w:val="30"/>
        </w:rPr>
        <w:t xml:space="preserve">Αισθανόμαστε </w:t>
      </w:r>
      <w:proofErr w:type="spellStart"/>
      <w:r>
        <w:rPr>
          <w:sz w:val="30"/>
          <w:szCs w:val="30"/>
        </w:rPr>
        <w:t>Πανιερώτατε</w:t>
      </w:r>
      <w:proofErr w:type="spellEnd"/>
      <w:r>
        <w:rPr>
          <w:sz w:val="30"/>
          <w:szCs w:val="30"/>
        </w:rPr>
        <w:t xml:space="preserve">, πως η παρουσία σας σήμερα εδώ, ξεπερνά το στάδιο της τυπικής επιτέλεσης ενός θεσμοθετημένου χρέους.  Νιώθουμε με περισσή χαρά, να μας αγκαλιάζει και να μας ευλογεί η σεμνότητα και η σοφία σας, η ταπεινότητα και η ευλάβειά σας.  Σας τοποθετούμε βαθιά στις καρδιές μας και σας περιβάλλουμε με την άδολη αγάπη και την απεριόριστη εκτίμησή μας.  Σε μια εποχή που το έργο του δασκάλου υποτιμάται, που η παιδεία βάλλεται από παντού, που οι αξίες και τα ιδανικά θυσιάζονται σε ανίερους βωμούς χρησιμοθηρίας και θεοποίησης του χρήματος, η δική σας συνέπεια να περιέρχεστε όλα τα σχολεία, προσφέροντας την ευλογία σας στα παιδιά και τους εκπαιδευτικούς, αποτελεί για μας βάλσαμο και παρηγοριά.  Η εκπαίδευση του τόπου μας, η Παιδεία της </w:t>
      </w:r>
      <w:proofErr w:type="spellStart"/>
      <w:r w:rsidR="00C75631">
        <w:rPr>
          <w:sz w:val="30"/>
          <w:szCs w:val="30"/>
        </w:rPr>
        <w:t>ημικατεχόμενης</w:t>
      </w:r>
      <w:proofErr w:type="spellEnd"/>
      <w:r w:rsidR="00C75631">
        <w:rPr>
          <w:sz w:val="30"/>
          <w:szCs w:val="30"/>
        </w:rPr>
        <w:t xml:space="preserve"> πατρίδας μας, έχει ανάγκη την Εκκλησία και τους φωτισμένους Ιεράρχες της κι αυτό έχει περίτρανα αποδειχθεί μέσα από την ιστορική μας διαδρομή και τις πικρές εμπειρίες του λαού μας.  Εκφράζουμε </w:t>
      </w:r>
      <w:proofErr w:type="spellStart"/>
      <w:r w:rsidR="00C75631">
        <w:rPr>
          <w:sz w:val="30"/>
          <w:szCs w:val="30"/>
        </w:rPr>
        <w:t>Πανιερώτατε</w:t>
      </w:r>
      <w:proofErr w:type="spellEnd"/>
      <w:r w:rsidR="00C75631">
        <w:rPr>
          <w:sz w:val="30"/>
          <w:szCs w:val="30"/>
        </w:rPr>
        <w:t xml:space="preserve"> τη βάσιμη ελπίδα πως θα σας έχουμε δίπλα μας για να στηρίζετε το έργο μας και να μας </w:t>
      </w:r>
      <w:r w:rsidR="001852F4">
        <w:rPr>
          <w:sz w:val="30"/>
          <w:szCs w:val="30"/>
        </w:rPr>
        <w:t xml:space="preserve">καθοδηγείτε. </w:t>
      </w:r>
    </w:p>
    <w:p w:rsidR="00C75631" w:rsidRDefault="00C75631" w:rsidP="006D08B6">
      <w:pPr>
        <w:rPr>
          <w:sz w:val="30"/>
          <w:szCs w:val="30"/>
        </w:rPr>
      </w:pPr>
    </w:p>
    <w:p w:rsidR="00C75631" w:rsidRDefault="00C75631" w:rsidP="006D08B6">
      <w:pPr>
        <w:rPr>
          <w:sz w:val="30"/>
          <w:szCs w:val="30"/>
        </w:rPr>
      </w:pPr>
      <w:r>
        <w:rPr>
          <w:sz w:val="30"/>
          <w:szCs w:val="30"/>
        </w:rPr>
        <w:t>Αγαπητοί συνάδελφοι</w:t>
      </w:r>
    </w:p>
    <w:p w:rsidR="00023185" w:rsidRDefault="00C75631" w:rsidP="006D08B6">
      <w:pPr>
        <w:rPr>
          <w:sz w:val="30"/>
          <w:szCs w:val="30"/>
        </w:rPr>
      </w:pPr>
      <w:r>
        <w:rPr>
          <w:sz w:val="30"/>
          <w:szCs w:val="30"/>
        </w:rPr>
        <w:t xml:space="preserve">Η θαυμαστή παρακαταθήκη παιδείας χιλιετιών, που κουβαλούμε ως Έθνος, περιλαμβάνει τις κλασικές αξίες που διαμόρφωσε ο </w:t>
      </w:r>
      <w:r w:rsidR="00D75A00">
        <w:rPr>
          <w:sz w:val="30"/>
          <w:szCs w:val="30"/>
        </w:rPr>
        <w:t xml:space="preserve">πολιτισμός μας με τη συμβολή της Ορθοδοξίας και μας κρατούν </w:t>
      </w:r>
      <w:proofErr w:type="spellStart"/>
      <w:r w:rsidR="00D75A00">
        <w:rPr>
          <w:sz w:val="30"/>
          <w:szCs w:val="30"/>
        </w:rPr>
        <w:t>εφ</w:t>
      </w:r>
      <w:proofErr w:type="spellEnd"/>
      <w:r w:rsidR="00D75A00">
        <w:rPr>
          <w:sz w:val="30"/>
          <w:szCs w:val="30"/>
        </w:rPr>
        <w:t>΄ όσον τις διατηρούμε.  Οι μαθητές είναι η μάχιμη δύναμη της πατρίδας μας κατά τις επόμενες δεκαετίες.  Γνωρίζουμε καλά ότι μόνο αν εξασφαλίσουμε σωστή αγωγή, στερεωμένη στις παραδόσεις μας και στις αρχές της Ελευθερίας της Δημοκρατίας και της Δικαιοσύνης θα ετοιμάσουμε άξιους πολίτες της Κυπριακής Δημοκρατίας.</w:t>
      </w:r>
    </w:p>
    <w:p w:rsidR="001852F4" w:rsidRDefault="00D75A00" w:rsidP="006D08B6">
      <w:pPr>
        <w:rPr>
          <w:sz w:val="30"/>
          <w:szCs w:val="30"/>
        </w:rPr>
      </w:pPr>
      <w:r>
        <w:rPr>
          <w:sz w:val="30"/>
          <w:szCs w:val="30"/>
        </w:rPr>
        <w:lastRenderedPageBreak/>
        <w:t xml:space="preserve">Ακούραστοι στο έργο </w:t>
      </w:r>
      <w:r w:rsidR="005345E9">
        <w:rPr>
          <w:sz w:val="30"/>
          <w:szCs w:val="30"/>
        </w:rPr>
        <w:t xml:space="preserve">μας </w:t>
      </w:r>
      <w:r>
        <w:rPr>
          <w:sz w:val="30"/>
          <w:szCs w:val="30"/>
        </w:rPr>
        <w:t xml:space="preserve">πρέπει να θεμελιώσουμε τις αρετές και τις αξίες της πίστης και της ελπίδας για ένα καλύτερο </w:t>
      </w:r>
      <w:r w:rsidR="001852F4">
        <w:rPr>
          <w:sz w:val="30"/>
          <w:szCs w:val="30"/>
        </w:rPr>
        <w:t>αύριο, εμπνέοντας, διαπλάθοντας</w:t>
      </w:r>
      <w:r w:rsidR="005176A5">
        <w:rPr>
          <w:sz w:val="30"/>
          <w:szCs w:val="30"/>
        </w:rPr>
        <w:t>, παιδαγωγώντας και διδάσκοντας</w:t>
      </w:r>
      <w:r w:rsidR="005345E9">
        <w:rPr>
          <w:sz w:val="30"/>
          <w:szCs w:val="30"/>
        </w:rPr>
        <w:t>.  Μ</w:t>
      </w:r>
      <w:r w:rsidR="005176A5">
        <w:rPr>
          <w:sz w:val="30"/>
          <w:szCs w:val="30"/>
        </w:rPr>
        <w:t>ε ζήλο, υπομ</w:t>
      </w:r>
      <w:r w:rsidR="005345E9">
        <w:rPr>
          <w:sz w:val="30"/>
          <w:szCs w:val="30"/>
        </w:rPr>
        <w:t xml:space="preserve">ονή, προσήλωση στο λειτούργημά </w:t>
      </w:r>
      <w:r w:rsidR="001B6674">
        <w:rPr>
          <w:sz w:val="30"/>
          <w:szCs w:val="30"/>
        </w:rPr>
        <w:t>μας,</w:t>
      </w:r>
      <w:bookmarkStart w:id="0" w:name="_GoBack"/>
      <w:bookmarkEnd w:id="0"/>
      <w:r w:rsidR="005176A5">
        <w:rPr>
          <w:sz w:val="30"/>
          <w:szCs w:val="30"/>
        </w:rPr>
        <w:t xml:space="preserve"> οι μαθητές μας θα αγαπήσουν το σχολείο και θα γίνουν σωστοί άνθρωποι.</w:t>
      </w:r>
    </w:p>
    <w:p w:rsidR="001852F4" w:rsidRDefault="001852F4" w:rsidP="006D08B6">
      <w:pPr>
        <w:rPr>
          <w:sz w:val="30"/>
          <w:szCs w:val="30"/>
        </w:rPr>
      </w:pPr>
    </w:p>
    <w:p w:rsidR="001852F4" w:rsidRDefault="001852F4" w:rsidP="006D08B6">
      <w:pPr>
        <w:rPr>
          <w:sz w:val="30"/>
          <w:szCs w:val="30"/>
        </w:rPr>
      </w:pPr>
      <w:r>
        <w:rPr>
          <w:sz w:val="30"/>
          <w:szCs w:val="30"/>
        </w:rPr>
        <w:t>Αγαπητά μας παιδιά</w:t>
      </w:r>
    </w:p>
    <w:p w:rsidR="00C75631" w:rsidRDefault="001852F4" w:rsidP="006D08B6">
      <w:pPr>
        <w:rPr>
          <w:sz w:val="30"/>
          <w:szCs w:val="30"/>
        </w:rPr>
      </w:pPr>
      <w:r>
        <w:rPr>
          <w:sz w:val="30"/>
          <w:szCs w:val="30"/>
        </w:rPr>
        <w:t>Αυτό που μπαίνει μπροστά μας σαν χρέος και αποστολή, είναι η δουλειά.  Η συστηματική, η οργανωμένη και η πεισματική δουλειά όλων μας.  Σ΄ αυτό το σχολείο που αποτελεί πρότυπο αρμονικής συνύπαρξης παιδιών με διαφορετική εθνική καταγωγή και διαφορετική μητρική γλώσσα, που συνιστά πρότυπο σύγχρονης εργασίας και καινοτομίας, έχουμε όλοι ευθύνη να φέρουμε σε πέρας την αποστολή μας.  Με ήθος και αγάπη, με σεμνότητα και υπευθυνότητα</w:t>
      </w:r>
      <w:r w:rsidR="005345E9">
        <w:rPr>
          <w:sz w:val="30"/>
          <w:szCs w:val="30"/>
        </w:rPr>
        <w:t>.  Για να κατακτήσουμε τη γνώση</w:t>
      </w:r>
      <w:r>
        <w:rPr>
          <w:sz w:val="30"/>
          <w:szCs w:val="30"/>
        </w:rPr>
        <w:t xml:space="preserve"> και να ανεβούμε ψηλά.  Εργαστείτε παιδιά μου και επενδύστε στο μέλλον σας.  Προσφέρετε στους γονείς σας και στην κοινωνία μας, το αίσθημα της σιγουριάς και της ελπίδας για ένα καλύτερο μέλλον. </w:t>
      </w:r>
      <w:r w:rsidR="00023185">
        <w:rPr>
          <w:sz w:val="30"/>
          <w:szCs w:val="30"/>
        </w:rPr>
        <w:t>Εμείς είμαστε εδώ για να ενισχύσουμε την αυτοπεποίθηση και την υπευθυνότητά σας, που θα σας καταστήσουν πολίτες ολοκληρωμένους , με σκέψη κριτική, άξιους των προσδοκιών της πολιτείας.</w:t>
      </w:r>
      <w:r>
        <w:rPr>
          <w:sz w:val="30"/>
          <w:szCs w:val="30"/>
        </w:rPr>
        <w:t xml:space="preserve"> </w:t>
      </w:r>
      <w:r w:rsidR="005176A5">
        <w:rPr>
          <w:sz w:val="30"/>
          <w:szCs w:val="30"/>
        </w:rPr>
        <w:t xml:space="preserve">Εμείς, είμαστε εδώ για να σας βοηθήσουμε να ανεβείτε όσο ψηλότερα γίνεται.  Για να ανεβούμε όλοι μας ψηλότερα και να χαρούμε σύντομα την άγια ώρα της απελευθέρωσης του τόπου </w:t>
      </w:r>
      <w:r w:rsidR="005345E9">
        <w:rPr>
          <w:sz w:val="30"/>
          <w:szCs w:val="30"/>
        </w:rPr>
        <w:t>μας.  Γ</w:t>
      </w:r>
      <w:r w:rsidR="005176A5">
        <w:rPr>
          <w:sz w:val="30"/>
          <w:szCs w:val="30"/>
        </w:rPr>
        <w:t>ια να ζήσουμε σε μια πατρίδα ελεύθερη και ευτυχισμένη.</w:t>
      </w:r>
    </w:p>
    <w:p w:rsidR="005176A5" w:rsidRDefault="005176A5" w:rsidP="006D08B6">
      <w:pPr>
        <w:rPr>
          <w:sz w:val="30"/>
          <w:szCs w:val="30"/>
        </w:rPr>
      </w:pPr>
    </w:p>
    <w:p w:rsidR="005176A5" w:rsidRDefault="005176A5" w:rsidP="006D08B6">
      <w:pPr>
        <w:rPr>
          <w:sz w:val="30"/>
          <w:szCs w:val="30"/>
        </w:rPr>
      </w:pPr>
      <w:r>
        <w:rPr>
          <w:sz w:val="30"/>
          <w:szCs w:val="30"/>
        </w:rPr>
        <w:t xml:space="preserve">Τέλος, συνιστώ σε όλους, μαθητές και εκπαιδευτικούς να επιδείξουμε ψυχραιμία για όσα άσχημα είμαστε υποχρεωμένοι να ζήσουμε , εξαιτίας της πανδημίας του </w:t>
      </w:r>
      <w:proofErr w:type="spellStart"/>
      <w:r>
        <w:rPr>
          <w:sz w:val="30"/>
          <w:szCs w:val="30"/>
        </w:rPr>
        <w:t>κορονοϊου</w:t>
      </w:r>
      <w:proofErr w:type="spellEnd"/>
      <w:r>
        <w:rPr>
          <w:sz w:val="30"/>
          <w:szCs w:val="30"/>
        </w:rPr>
        <w:t>, πειθαρχώντας στα μέ</w:t>
      </w:r>
      <w:r w:rsidR="005345E9">
        <w:rPr>
          <w:sz w:val="30"/>
          <w:szCs w:val="30"/>
        </w:rPr>
        <w:t>τ</w:t>
      </w:r>
      <w:r>
        <w:rPr>
          <w:sz w:val="30"/>
          <w:szCs w:val="30"/>
        </w:rPr>
        <w:t xml:space="preserve">ρα που επέβαλε η πολιτεία </w:t>
      </w:r>
      <w:r w:rsidR="00023185">
        <w:rPr>
          <w:sz w:val="30"/>
          <w:szCs w:val="30"/>
        </w:rPr>
        <w:t>και να ευχηθούμε να απαλλαγούμε σύντομα από αυτό</w:t>
      </w:r>
      <w:r w:rsidR="005345E9">
        <w:rPr>
          <w:sz w:val="30"/>
          <w:szCs w:val="30"/>
        </w:rPr>
        <w:t>ν</w:t>
      </w:r>
      <w:r w:rsidR="00023185">
        <w:rPr>
          <w:sz w:val="30"/>
          <w:szCs w:val="30"/>
        </w:rPr>
        <w:t xml:space="preserve"> τον εφιάλτη.  Ίσως το γεγονός αυτό μας κάνει να αναθεωρήσουμε τον τρόπο σκέψης μας και να αναγεννηθούμε αντιλαμβανόμενοι πόσο σημαντική είναι η ζωή.  Να αφήσουμε πίσω μας τη βία, τους πολέμους , τις διακρίσεις, τα επιφανειακά πράγματα τα οποία είναι καθημερινή μας μέριμνα και να δούμε την ουσία.  Να στραφούμε στην ορθή επικοινωνία με απώτερο σκοπό τη</w:t>
      </w:r>
      <w:r w:rsidR="005345E9">
        <w:rPr>
          <w:sz w:val="30"/>
          <w:szCs w:val="30"/>
        </w:rPr>
        <w:t xml:space="preserve"> βελτίωση και την εξέλιξη της</w:t>
      </w:r>
      <w:r w:rsidR="00023185">
        <w:rPr>
          <w:sz w:val="30"/>
          <w:szCs w:val="30"/>
        </w:rPr>
        <w:t xml:space="preserve"> ζωής όλων μας.  </w:t>
      </w:r>
    </w:p>
    <w:p w:rsidR="00023185" w:rsidRDefault="00023185" w:rsidP="006D08B6">
      <w:pPr>
        <w:rPr>
          <w:sz w:val="30"/>
          <w:szCs w:val="30"/>
        </w:rPr>
      </w:pPr>
      <w:r>
        <w:rPr>
          <w:sz w:val="30"/>
          <w:szCs w:val="30"/>
        </w:rPr>
        <w:t>Σας ευχαριστώ και σας εύχομαι καλή, ασφαλή και αποδοτική Σχολική χρονιά.</w:t>
      </w:r>
    </w:p>
    <w:p w:rsidR="00532343" w:rsidRPr="006E2FAE" w:rsidRDefault="00532343">
      <w:pPr>
        <w:rPr>
          <w:sz w:val="30"/>
          <w:szCs w:val="30"/>
        </w:rPr>
      </w:pPr>
    </w:p>
    <w:p w:rsidR="00532343" w:rsidRPr="006E2FAE" w:rsidRDefault="009E1C85">
      <w:pPr>
        <w:rPr>
          <w:sz w:val="30"/>
          <w:szCs w:val="30"/>
        </w:rPr>
      </w:pPr>
      <w:proofErr w:type="spellStart"/>
      <w:r w:rsidRPr="006E2FAE">
        <w:rPr>
          <w:sz w:val="30"/>
          <w:szCs w:val="30"/>
        </w:rPr>
        <w:t>Ευθυβούλου</w:t>
      </w:r>
      <w:proofErr w:type="spellEnd"/>
      <w:r w:rsidRPr="006E2FAE">
        <w:rPr>
          <w:sz w:val="30"/>
          <w:szCs w:val="30"/>
        </w:rPr>
        <w:t xml:space="preserve"> Κωνσταντία</w:t>
      </w:r>
    </w:p>
    <w:p w:rsidR="00CB4BF1" w:rsidRPr="006E2FAE" w:rsidRDefault="006D08B6">
      <w:pPr>
        <w:rPr>
          <w:sz w:val="30"/>
          <w:szCs w:val="30"/>
        </w:rPr>
      </w:pPr>
      <w:r w:rsidRPr="006E2FAE">
        <w:rPr>
          <w:sz w:val="30"/>
          <w:szCs w:val="30"/>
        </w:rPr>
        <w:t>Διευθύντρια</w:t>
      </w:r>
    </w:p>
    <w:sectPr w:rsidR="00CB4BF1" w:rsidRPr="006E2FAE" w:rsidSect="00762B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44"/>
    <w:rsid w:val="00023185"/>
    <w:rsid w:val="00072A47"/>
    <w:rsid w:val="001852F4"/>
    <w:rsid w:val="001B6674"/>
    <w:rsid w:val="00512A44"/>
    <w:rsid w:val="005176A5"/>
    <w:rsid w:val="00532343"/>
    <w:rsid w:val="005345E9"/>
    <w:rsid w:val="006D08B6"/>
    <w:rsid w:val="006E2FAE"/>
    <w:rsid w:val="008878CE"/>
    <w:rsid w:val="009E1C85"/>
    <w:rsid w:val="00B17B48"/>
    <w:rsid w:val="00C75631"/>
    <w:rsid w:val="00CB4BF1"/>
    <w:rsid w:val="00D75A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C1A42-8F3C-43FE-99BD-A55C2D4E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08B6"/>
    <w:rPr>
      <w:sz w:val="16"/>
      <w:szCs w:val="16"/>
    </w:rPr>
  </w:style>
  <w:style w:type="paragraph" w:styleId="CommentText">
    <w:name w:val="annotation text"/>
    <w:basedOn w:val="Normal"/>
    <w:link w:val="CommentTextChar"/>
    <w:uiPriority w:val="99"/>
    <w:semiHidden/>
    <w:unhideWhenUsed/>
    <w:rsid w:val="006D08B6"/>
    <w:pPr>
      <w:spacing w:line="240" w:lineRule="auto"/>
    </w:pPr>
    <w:rPr>
      <w:sz w:val="20"/>
      <w:szCs w:val="20"/>
    </w:rPr>
  </w:style>
  <w:style w:type="character" w:customStyle="1" w:styleId="CommentTextChar">
    <w:name w:val="Comment Text Char"/>
    <w:basedOn w:val="DefaultParagraphFont"/>
    <w:link w:val="CommentText"/>
    <w:uiPriority w:val="99"/>
    <w:semiHidden/>
    <w:rsid w:val="006D08B6"/>
    <w:rPr>
      <w:sz w:val="20"/>
      <w:szCs w:val="20"/>
    </w:rPr>
  </w:style>
  <w:style w:type="paragraph" w:styleId="BalloonText">
    <w:name w:val="Balloon Text"/>
    <w:basedOn w:val="Normal"/>
    <w:link w:val="BalloonTextChar"/>
    <w:uiPriority w:val="99"/>
    <w:semiHidden/>
    <w:unhideWhenUsed/>
    <w:rsid w:val="006D0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8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08B6"/>
    <w:rPr>
      <w:b/>
      <w:bCs/>
    </w:rPr>
  </w:style>
  <w:style w:type="character" w:customStyle="1" w:styleId="CommentSubjectChar">
    <w:name w:val="Comment Subject Char"/>
    <w:basedOn w:val="CommentTextChar"/>
    <w:link w:val="CommentSubject"/>
    <w:uiPriority w:val="99"/>
    <w:semiHidden/>
    <w:rsid w:val="006D08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3598</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Ministry of Education</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Avakio</dc:creator>
  <cp:keywords/>
  <dc:description/>
  <cp:lastModifiedBy>Avakio</cp:lastModifiedBy>
  <cp:revision>3</cp:revision>
  <cp:lastPrinted>2020-09-21T09:07:00Z</cp:lastPrinted>
  <dcterms:created xsi:type="dcterms:W3CDTF">2021-09-21T10:23:00Z</dcterms:created>
  <dcterms:modified xsi:type="dcterms:W3CDTF">2021-09-21T10:25:00Z</dcterms:modified>
</cp:coreProperties>
</file>